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0216" w14:textId="33399221" w:rsidR="00FE32BF" w:rsidRDefault="00747801">
      <w:pPr>
        <w:overflowPunct w:val="0"/>
        <w:autoSpaceDN w:val="0"/>
        <w:adjustRightInd w:val="0"/>
        <w:spacing w:line="264" w:lineRule="exact"/>
        <w:jc w:val="left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（様式1）</w:t>
      </w:r>
    </w:p>
    <w:p w14:paraId="7A390217" w14:textId="77777777" w:rsidR="00FE32BF" w:rsidRDefault="00747801">
      <w:pPr>
        <w:overflowPunct w:val="0"/>
        <w:autoSpaceDN w:val="0"/>
        <w:adjustRightInd w:val="0"/>
        <w:spacing w:line="264" w:lineRule="exact"/>
        <w:jc w:val="right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番　　　　　号</w:t>
      </w:r>
    </w:p>
    <w:p w14:paraId="7A390218" w14:textId="77777777" w:rsidR="00FE32BF" w:rsidRDefault="00747801">
      <w:pPr>
        <w:overflowPunct w:val="0"/>
        <w:autoSpaceDN w:val="0"/>
        <w:adjustRightInd w:val="0"/>
        <w:spacing w:line="264" w:lineRule="exact"/>
        <w:jc w:val="right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7A390219" w14:textId="77777777" w:rsidR="00FE32BF" w:rsidRDefault="00FE32BF">
      <w:pPr>
        <w:overflowPunct w:val="0"/>
        <w:autoSpaceDN w:val="0"/>
        <w:adjustRightInd w:val="0"/>
        <w:spacing w:line="264" w:lineRule="exact"/>
        <w:jc w:val="right"/>
        <w:textAlignment w:val="baseline"/>
        <w:rPr>
          <w:rFonts w:ascii="ＭＳ ゴシック" w:eastAsia="ＭＳ ゴシック" w:hAnsi="ＭＳ ゴシック"/>
        </w:rPr>
      </w:pPr>
    </w:p>
    <w:p w14:paraId="7A39021A" w14:textId="77777777" w:rsidR="00FE32BF" w:rsidRDefault="00747801">
      <w:pPr>
        <w:overflowPunct w:val="0"/>
        <w:autoSpaceDN w:val="0"/>
        <w:adjustRightInd w:val="0"/>
        <w:spacing w:line="264" w:lineRule="exact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公益財団法人高知県産業振興センター理事長　様</w:t>
      </w:r>
    </w:p>
    <w:p w14:paraId="7A39021B" w14:textId="77777777" w:rsidR="00FE32BF" w:rsidRDefault="00FE32BF">
      <w:pPr>
        <w:wordWrap w:val="0"/>
        <w:overflowPunct w:val="0"/>
        <w:autoSpaceDN w:val="0"/>
        <w:adjustRightInd w:val="0"/>
        <w:spacing w:line="264" w:lineRule="exact"/>
        <w:jc w:val="right"/>
        <w:textAlignment w:val="baseline"/>
        <w:rPr>
          <w:rFonts w:ascii="ＭＳ ゴシック" w:eastAsia="ＭＳ ゴシック" w:hAnsi="ＭＳ ゴシック"/>
        </w:rPr>
      </w:pPr>
    </w:p>
    <w:p w14:paraId="7A39021C" w14:textId="77777777" w:rsidR="00FE32BF" w:rsidRDefault="00747801">
      <w:pPr>
        <w:wordWrap w:val="0"/>
        <w:overflowPunct w:val="0"/>
        <w:autoSpaceDN w:val="0"/>
        <w:adjustRightInd w:val="0"/>
        <w:spacing w:line="264" w:lineRule="exact"/>
        <w:ind w:rightChars="100" w:right="210"/>
        <w:jc w:val="right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所在地　　　　　　　　　</w:t>
      </w:r>
    </w:p>
    <w:p w14:paraId="7A39021D" w14:textId="77777777" w:rsidR="00FE32BF" w:rsidRDefault="00747801">
      <w:pPr>
        <w:overflowPunct w:val="0"/>
        <w:autoSpaceDN w:val="0"/>
        <w:adjustRightInd w:val="0"/>
        <w:spacing w:line="264" w:lineRule="exact"/>
        <w:ind w:rightChars="400" w:right="840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 申請者名称</w:t>
      </w:r>
    </w:p>
    <w:p w14:paraId="7A39021E" w14:textId="77777777" w:rsidR="00FE32BF" w:rsidRDefault="00747801">
      <w:pPr>
        <w:wordWrap w:val="0"/>
        <w:overflowPunct w:val="0"/>
        <w:autoSpaceDN w:val="0"/>
        <w:adjustRightInd w:val="0"/>
        <w:spacing w:line="264" w:lineRule="exact"/>
        <w:ind w:rightChars="100" w:right="210"/>
        <w:jc w:val="right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代表者名　　　　　　　　</w:t>
      </w:r>
    </w:p>
    <w:p w14:paraId="7A39021F" w14:textId="77777777" w:rsidR="00FE32BF" w:rsidRDefault="00FE32BF">
      <w:pPr>
        <w:overflowPunct w:val="0"/>
        <w:autoSpaceDN w:val="0"/>
        <w:adjustRightInd w:val="0"/>
        <w:spacing w:line="264" w:lineRule="exact"/>
        <w:textAlignment w:val="baseline"/>
        <w:rPr>
          <w:rFonts w:ascii="ＭＳ ゴシック" w:eastAsia="ＭＳ ゴシック" w:hAnsi="ＭＳ ゴシック"/>
        </w:rPr>
      </w:pPr>
    </w:p>
    <w:p w14:paraId="7A390220" w14:textId="4641CF57" w:rsidR="00FE32BF" w:rsidRDefault="00747801">
      <w:pPr>
        <w:overflowPunct w:val="0"/>
        <w:autoSpaceDN w:val="0"/>
        <w:adjustRightInd w:val="0"/>
        <w:spacing w:line="264" w:lineRule="exact"/>
        <w:jc w:val="center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令和８年度事業戦略</w:t>
      </w:r>
      <w:r w:rsidR="00652BA6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スケールアップ</w:t>
      </w:r>
      <w:r w:rsidR="00652BA6">
        <w:rPr>
          <w:rFonts w:ascii="ＭＳ ゴシック" w:eastAsia="ＭＳ ゴシック" w:hAnsi="ＭＳ ゴシック" w:hint="eastAsia"/>
        </w:rPr>
        <w:t>）伴走支援</w:t>
      </w:r>
      <w:r>
        <w:rPr>
          <w:rFonts w:ascii="ＭＳ ゴシック" w:eastAsia="ＭＳ ゴシック" w:hAnsi="ＭＳ ゴシック" w:hint="eastAsia"/>
        </w:rPr>
        <w:t>事業における「重点支援企業」申請書</w:t>
      </w:r>
    </w:p>
    <w:p w14:paraId="7A390221" w14:textId="77777777" w:rsidR="00FE32BF" w:rsidRDefault="00FE32BF">
      <w:pPr>
        <w:overflowPunct w:val="0"/>
        <w:autoSpaceDN w:val="0"/>
        <w:adjustRightInd w:val="0"/>
        <w:spacing w:line="264" w:lineRule="exact"/>
        <w:textAlignment w:val="baseline"/>
        <w:rPr>
          <w:rFonts w:ascii="ＭＳ ゴシック" w:eastAsia="ＭＳ ゴシック" w:hAnsi="ＭＳ ゴシック"/>
        </w:rPr>
      </w:pPr>
    </w:p>
    <w:p w14:paraId="7A390222" w14:textId="2F399F9C" w:rsidR="00FE32BF" w:rsidRDefault="007478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下記のとおり令和８年度事業戦略</w:t>
      </w:r>
      <w:r w:rsidR="00652BA6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スケールアップ</w:t>
      </w:r>
      <w:r w:rsidR="00652BA6">
        <w:rPr>
          <w:rFonts w:ascii="ＭＳ ゴシック" w:eastAsia="ＭＳ ゴシック" w:hAnsi="ＭＳ ゴシック" w:hint="eastAsia"/>
        </w:rPr>
        <w:t>）伴走支援</w:t>
      </w:r>
      <w:r>
        <w:rPr>
          <w:rFonts w:ascii="ＭＳ ゴシック" w:eastAsia="ＭＳ ゴシック" w:hAnsi="ＭＳ ゴシック" w:hint="eastAsia"/>
        </w:rPr>
        <w:t>事業の活用を申込みたいので、資料を添付して申請します。</w:t>
      </w:r>
    </w:p>
    <w:p w14:paraId="7A390223" w14:textId="77777777" w:rsidR="00FE32BF" w:rsidRDefault="0074780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7A390224" w14:textId="77777777" w:rsidR="00FE32BF" w:rsidRDefault="007478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申請の概要</w:t>
      </w:r>
    </w:p>
    <w:tbl>
      <w:tblPr>
        <w:tblStyle w:val="1"/>
        <w:tblpPr w:leftFromText="142" w:rightFromText="142" w:vertAnchor="text" w:tblpX="-211" w:tblpY="135"/>
        <w:tblW w:w="8929" w:type="dxa"/>
        <w:tblLayout w:type="fixed"/>
        <w:tblLook w:val="04A0" w:firstRow="1" w:lastRow="0" w:firstColumn="1" w:lastColumn="0" w:noHBand="0" w:noVBand="1"/>
      </w:tblPr>
      <w:tblGrid>
        <w:gridCol w:w="1980"/>
        <w:gridCol w:w="6949"/>
      </w:tblGrid>
      <w:tr w:rsidR="00FE32BF" w14:paraId="7A390227" w14:textId="77777777" w:rsidTr="00E85AF6">
        <w:tc>
          <w:tcPr>
            <w:tcW w:w="1980" w:type="dxa"/>
          </w:tcPr>
          <w:p w14:paraId="7A390225" w14:textId="77777777" w:rsidR="00FE32BF" w:rsidRDefault="007478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949" w:type="dxa"/>
          </w:tcPr>
          <w:p w14:paraId="7A390226" w14:textId="77777777" w:rsidR="00FE32BF" w:rsidRDefault="007478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292054" w14:paraId="3494E2F1" w14:textId="77777777" w:rsidTr="00072115">
        <w:trPr>
          <w:trHeight w:val="1599"/>
        </w:trPr>
        <w:tc>
          <w:tcPr>
            <w:tcW w:w="1980" w:type="dxa"/>
          </w:tcPr>
          <w:p w14:paraId="57CF0D69" w14:textId="5BB7AA53" w:rsidR="00292054" w:rsidRDefault="002920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292054">
              <w:rPr>
                <w:rFonts w:ascii="ＭＳ ゴシック" w:eastAsia="ＭＳ ゴシック" w:hAnsi="ＭＳ ゴシック"/>
              </w:rPr>
              <w:t>〜10年後の売上目標・ビジョン</w:t>
            </w:r>
          </w:p>
        </w:tc>
        <w:tc>
          <w:tcPr>
            <w:tcW w:w="6949" w:type="dxa"/>
          </w:tcPr>
          <w:p w14:paraId="3D4253C8" w14:textId="77777777" w:rsidR="00292054" w:rsidRDefault="002920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5AF6" w14:paraId="46DF8835" w14:textId="77777777" w:rsidTr="00072115">
        <w:trPr>
          <w:trHeight w:val="1551"/>
        </w:trPr>
        <w:tc>
          <w:tcPr>
            <w:tcW w:w="1980" w:type="dxa"/>
          </w:tcPr>
          <w:p w14:paraId="3476A60E" w14:textId="361D9147" w:rsidR="00E85AF6" w:rsidRDefault="00E85A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近年の経営課題</w:t>
            </w:r>
          </w:p>
        </w:tc>
        <w:tc>
          <w:tcPr>
            <w:tcW w:w="6949" w:type="dxa"/>
          </w:tcPr>
          <w:p w14:paraId="46CD23B4" w14:textId="77777777" w:rsidR="00E85AF6" w:rsidRDefault="00E85A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5AF6" w14:paraId="6CAF2B4F" w14:textId="77777777" w:rsidTr="00072115">
        <w:trPr>
          <w:trHeight w:val="1547"/>
        </w:trPr>
        <w:tc>
          <w:tcPr>
            <w:tcW w:w="1980" w:type="dxa"/>
          </w:tcPr>
          <w:p w14:paraId="3CA75770" w14:textId="4D42FD30" w:rsidR="00E85AF6" w:rsidRDefault="00E85A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想定される県内企業への波及効果</w:t>
            </w:r>
          </w:p>
        </w:tc>
        <w:tc>
          <w:tcPr>
            <w:tcW w:w="6949" w:type="dxa"/>
          </w:tcPr>
          <w:p w14:paraId="7AD23103" w14:textId="77777777" w:rsidR="00E85AF6" w:rsidRDefault="00E85A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5AF6" w14:paraId="439B55FB" w14:textId="77777777" w:rsidTr="00072115">
        <w:trPr>
          <w:trHeight w:val="1818"/>
        </w:trPr>
        <w:tc>
          <w:tcPr>
            <w:tcW w:w="1980" w:type="dxa"/>
          </w:tcPr>
          <w:p w14:paraId="7EED5C96" w14:textId="300E1775" w:rsidR="00E85AF6" w:rsidRDefault="00E85A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実施中または実施予定のモデルとなる取り組み</w:t>
            </w:r>
          </w:p>
        </w:tc>
        <w:tc>
          <w:tcPr>
            <w:tcW w:w="6949" w:type="dxa"/>
          </w:tcPr>
          <w:p w14:paraId="7305E126" w14:textId="77777777" w:rsidR="00E85AF6" w:rsidRDefault="00E85A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5AF6" w14:paraId="7A39022A" w14:textId="77777777" w:rsidTr="00072115">
        <w:trPr>
          <w:trHeight w:val="1293"/>
        </w:trPr>
        <w:tc>
          <w:tcPr>
            <w:tcW w:w="1980" w:type="dxa"/>
          </w:tcPr>
          <w:p w14:paraId="7A390228" w14:textId="2A17492A" w:rsidR="00E85AF6" w:rsidRPr="00E85AF6" w:rsidRDefault="00E85A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949" w:type="dxa"/>
          </w:tcPr>
          <w:p w14:paraId="7A390229" w14:textId="77777777" w:rsidR="00E85AF6" w:rsidRDefault="00E85AF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A390232" w14:textId="77777777" w:rsidR="00FE32BF" w:rsidRDefault="007478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　法人の概要</w:t>
      </w:r>
    </w:p>
    <w:tbl>
      <w:tblPr>
        <w:tblpPr w:vertAnchor="text" w:horzAnchor="margin" w:tblpX="-279" w:tblpY="74"/>
        <w:tblOverlap w:val="never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1"/>
        <w:gridCol w:w="1984"/>
        <w:gridCol w:w="44"/>
        <w:gridCol w:w="1567"/>
        <w:gridCol w:w="2994"/>
      </w:tblGrid>
      <w:tr w:rsidR="00FE32BF" w14:paraId="7A390234" w14:textId="77777777">
        <w:trPr>
          <w:trHeight w:val="454"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233" w14:textId="77777777" w:rsidR="00FE32BF" w:rsidRDefault="00747801">
            <w:pPr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法人名：</w:t>
            </w:r>
          </w:p>
        </w:tc>
      </w:tr>
      <w:tr w:rsidR="00FE32BF" w14:paraId="7A390236" w14:textId="77777777">
        <w:trPr>
          <w:trHeight w:val="455"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235" w14:textId="77777777" w:rsidR="00FE32BF" w:rsidRDefault="00747801">
            <w:pPr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代表者の役職及び氏名：</w:t>
            </w:r>
          </w:p>
        </w:tc>
      </w:tr>
      <w:tr w:rsidR="00FE32BF" w14:paraId="7A390239" w14:textId="77777777">
        <w:trPr>
          <w:trHeight w:val="708"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0237" w14:textId="77777777" w:rsidR="00FE32BF" w:rsidRDefault="00747801">
            <w:pPr>
              <w:autoSpaceDN w:val="0"/>
              <w:rPr>
                <w:rFonts w:ascii="ＭＳ ゴシック" w:eastAsia="ＭＳ ゴシック" w:hAnsi="ＭＳ ゴシック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</w:rPr>
              <w:t>本社住所：（〒　　　－　　　）</w:t>
            </w:r>
          </w:p>
          <w:p w14:paraId="7A390238" w14:textId="77777777" w:rsidR="00FE32BF" w:rsidRDefault="00FE32BF">
            <w:pPr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FE32BF" w14:paraId="7A39023C" w14:textId="77777777">
        <w:trPr>
          <w:trHeight w:val="455"/>
        </w:trPr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23A" w14:textId="77777777" w:rsidR="00FE32BF" w:rsidRDefault="00747801">
            <w:pPr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電話番号：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23B" w14:textId="77777777" w:rsidR="00FE32BF" w:rsidRDefault="00747801">
            <w:pPr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</w:tr>
      <w:tr w:rsidR="00FE32BF" w14:paraId="7A39023E" w14:textId="77777777">
        <w:trPr>
          <w:trHeight w:val="454"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23D" w14:textId="77777777" w:rsidR="00FE32BF" w:rsidRDefault="00747801">
            <w:pPr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担当者の役職、氏名及び電話番号：</w:t>
            </w:r>
          </w:p>
        </w:tc>
      </w:tr>
      <w:tr w:rsidR="00FE32BF" w14:paraId="7A390243" w14:textId="77777777">
        <w:trPr>
          <w:trHeight w:val="455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23F" w14:textId="77777777" w:rsidR="00FE32BF" w:rsidRDefault="00747801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資本金（出資金）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240" w14:textId="77777777" w:rsidR="00FE32BF" w:rsidRDefault="00747801">
            <w:pPr>
              <w:autoSpaceDN w:val="0"/>
              <w:ind w:rightChars="50"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万円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241" w14:textId="42442DB8" w:rsidR="00FE32BF" w:rsidRDefault="00652BA6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直近の売上高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242" w14:textId="4E9D6C3F" w:rsidR="00FE32BF" w:rsidRDefault="00652BA6">
            <w:pPr>
              <w:autoSpaceDN w:val="0"/>
              <w:ind w:rightChars="50"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万円</w:t>
            </w:r>
          </w:p>
        </w:tc>
      </w:tr>
      <w:tr w:rsidR="00FE32BF" w14:paraId="7A390249" w14:textId="77777777">
        <w:trPr>
          <w:trHeight w:val="170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7A390244" w14:textId="77777777" w:rsidR="00FE32BF" w:rsidRDefault="00747801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  <w:r>
              <w:rPr>
                <w:rFonts w:ascii="ＭＳ ゴシック" w:eastAsia="ＭＳ ゴシック" w:hAnsi="ＭＳ ゴシック" w:hint="eastAsia"/>
                <w:sz w:val="12"/>
              </w:rPr>
              <w:t>（役員含まず）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7A390245" w14:textId="77777777" w:rsidR="00FE32BF" w:rsidRDefault="00747801">
            <w:pPr>
              <w:autoSpaceDN w:val="0"/>
              <w:ind w:rightChars="50"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7A390246" w14:textId="77777777" w:rsidR="00FE32BF" w:rsidRDefault="00747801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従業員数の内訳</w:t>
            </w:r>
          </w:p>
          <w:p w14:paraId="7A390247" w14:textId="77777777" w:rsidR="00FE32BF" w:rsidRDefault="00FE32BF">
            <w:pPr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7A390248" w14:textId="77777777" w:rsidR="00FE32BF" w:rsidRDefault="00747801">
            <w:pPr>
              <w:autoSpaceDN w:val="0"/>
              <w:ind w:rightChars="50" w:right="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正規従業員　　　　　人</w:t>
            </w:r>
          </w:p>
        </w:tc>
      </w:tr>
      <w:tr w:rsidR="00FE32BF" w14:paraId="7A39024E" w14:textId="77777777" w:rsidTr="00652BA6">
        <w:trPr>
          <w:trHeight w:val="170"/>
        </w:trPr>
        <w:tc>
          <w:tcPr>
            <w:tcW w:w="2861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7A39024A" w14:textId="77777777" w:rsidR="00FE32BF" w:rsidRDefault="007478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役員数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7A39024B" w14:textId="77777777" w:rsidR="00FE32BF" w:rsidRDefault="00747801">
            <w:pPr>
              <w:autoSpaceDN w:val="0"/>
              <w:ind w:rightChars="50"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611" w:type="dxa"/>
            <w:gridSpan w:val="2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39024C" w14:textId="77777777" w:rsidR="00FE32BF" w:rsidRDefault="00FE32BF"/>
        </w:tc>
        <w:tc>
          <w:tcPr>
            <w:tcW w:w="299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39024D" w14:textId="77777777" w:rsidR="00FE32BF" w:rsidRDefault="0074780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非正規従業員　　　　人</w:t>
            </w:r>
          </w:p>
        </w:tc>
      </w:tr>
      <w:tr w:rsidR="00652BA6" w14:paraId="7A390253" w14:textId="77777777" w:rsidTr="00652BA6">
        <w:trPr>
          <w:trHeight w:val="455"/>
        </w:trPr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39024F" w14:textId="77777777" w:rsidR="00652BA6" w:rsidRDefault="00652BA6" w:rsidP="00652B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390250" w14:textId="77777777" w:rsidR="00652BA6" w:rsidRDefault="00652BA6" w:rsidP="00652B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　年　月　日時点）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390251" w14:textId="5CF16312" w:rsidR="00652BA6" w:rsidRDefault="00652BA6" w:rsidP="00652B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設立日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390252" w14:textId="33728E52" w:rsidR="00652BA6" w:rsidRDefault="00652BA6" w:rsidP="00652BA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</w:tr>
      <w:tr w:rsidR="00652BA6" w14:paraId="7A390255" w14:textId="77777777">
        <w:trPr>
          <w:trHeight w:val="454"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254" w14:textId="77777777" w:rsidR="00652BA6" w:rsidRDefault="00652BA6" w:rsidP="00652BA6">
            <w:pPr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主たる業種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（日本標準産業分類、中分類）：</w:t>
            </w:r>
          </w:p>
        </w:tc>
      </w:tr>
      <w:tr w:rsidR="00652BA6" w14:paraId="7A390257" w14:textId="77777777">
        <w:trPr>
          <w:trHeight w:val="457"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256" w14:textId="77777777" w:rsidR="00652BA6" w:rsidRDefault="00652BA6" w:rsidP="00652BA6">
            <w:pPr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主要製造品名：</w:t>
            </w:r>
          </w:p>
        </w:tc>
      </w:tr>
    </w:tbl>
    <w:p w14:paraId="1D1F4C77" w14:textId="77777777" w:rsidR="00E85AF6" w:rsidRDefault="00E85AF6">
      <w:pPr>
        <w:rPr>
          <w:rFonts w:ascii="ＭＳ ゴシック" w:eastAsia="ＭＳ ゴシック" w:hAnsi="ＭＳ ゴシック"/>
        </w:rPr>
      </w:pPr>
    </w:p>
    <w:p w14:paraId="2EDDEEB9" w14:textId="78BF9B4B" w:rsidR="00E85AF6" w:rsidRDefault="00E85AF6">
      <w:pPr>
        <w:widowControl/>
        <w:jc w:val="left"/>
        <w:rPr>
          <w:rFonts w:ascii="ＭＳ ゴシック" w:eastAsia="ＭＳ ゴシック" w:hAnsi="ＭＳ ゴシック"/>
        </w:rPr>
      </w:pPr>
    </w:p>
    <w:sectPr w:rsidR="00E85AF6" w:rsidSect="009447C6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0127" w14:textId="77777777" w:rsidR="00CA11A9" w:rsidRDefault="00CA11A9">
      <w:r>
        <w:separator/>
      </w:r>
    </w:p>
  </w:endnote>
  <w:endnote w:type="continuationSeparator" w:id="0">
    <w:p w14:paraId="489AFD6E" w14:textId="77777777" w:rsidR="00CA11A9" w:rsidRDefault="00CA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AB73" w14:textId="77777777" w:rsidR="00CA11A9" w:rsidRDefault="00CA11A9">
      <w:r>
        <w:separator/>
      </w:r>
    </w:p>
  </w:footnote>
  <w:footnote w:type="continuationSeparator" w:id="0">
    <w:p w14:paraId="6A92C146" w14:textId="77777777" w:rsidR="00CA11A9" w:rsidRDefault="00CA1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BF"/>
    <w:rsid w:val="00003591"/>
    <w:rsid w:val="00006776"/>
    <w:rsid w:val="00072115"/>
    <w:rsid w:val="00084436"/>
    <w:rsid w:val="000903D1"/>
    <w:rsid w:val="000A79A5"/>
    <w:rsid w:val="000F25FF"/>
    <w:rsid w:val="00107962"/>
    <w:rsid w:val="00127523"/>
    <w:rsid w:val="00133C86"/>
    <w:rsid w:val="00136FA6"/>
    <w:rsid w:val="00175FFE"/>
    <w:rsid w:val="001810D4"/>
    <w:rsid w:val="001914A9"/>
    <w:rsid w:val="001B435A"/>
    <w:rsid w:val="001B7D93"/>
    <w:rsid w:val="001D5701"/>
    <w:rsid w:val="001D6E48"/>
    <w:rsid w:val="0020427E"/>
    <w:rsid w:val="00216497"/>
    <w:rsid w:val="002413B6"/>
    <w:rsid w:val="002749C5"/>
    <w:rsid w:val="002775E2"/>
    <w:rsid w:val="00277F74"/>
    <w:rsid w:val="00286130"/>
    <w:rsid w:val="00292054"/>
    <w:rsid w:val="00294A60"/>
    <w:rsid w:val="002B6121"/>
    <w:rsid w:val="002D5026"/>
    <w:rsid w:val="0030222B"/>
    <w:rsid w:val="0032127D"/>
    <w:rsid w:val="00323F59"/>
    <w:rsid w:val="00330618"/>
    <w:rsid w:val="0034751C"/>
    <w:rsid w:val="003B24EA"/>
    <w:rsid w:val="003D12B8"/>
    <w:rsid w:val="003E2353"/>
    <w:rsid w:val="003E4545"/>
    <w:rsid w:val="00444BB1"/>
    <w:rsid w:val="00462EA8"/>
    <w:rsid w:val="00480FA1"/>
    <w:rsid w:val="0048487D"/>
    <w:rsid w:val="004A6E66"/>
    <w:rsid w:val="004B06A2"/>
    <w:rsid w:val="004C596B"/>
    <w:rsid w:val="004C75D1"/>
    <w:rsid w:val="00512AFA"/>
    <w:rsid w:val="0051440F"/>
    <w:rsid w:val="0051768C"/>
    <w:rsid w:val="00517AFE"/>
    <w:rsid w:val="0055143E"/>
    <w:rsid w:val="005C6423"/>
    <w:rsid w:val="00616880"/>
    <w:rsid w:val="00625E09"/>
    <w:rsid w:val="00643F96"/>
    <w:rsid w:val="0065002B"/>
    <w:rsid w:val="00652BA6"/>
    <w:rsid w:val="006623D6"/>
    <w:rsid w:val="006E3AAB"/>
    <w:rsid w:val="006F3FCB"/>
    <w:rsid w:val="007007AF"/>
    <w:rsid w:val="00714705"/>
    <w:rsid w:val="00747801"/>
    <w:rsid w:val="00767611"/>
    <w:rsid w:val="007A41BF"/>
    <w:rsid w:val="007D6C15"/>
    <w:rsid w:val="007D7203"/>
    <w:rsid w:val="00800449"/>
    <w:rsid w:val="0081466D"/>
    <w:rsid w:val="00853BFE"/>
    <w:rsid w:val="00864E76"/>
    <w:rsid w:val="0089310B"/>
    <w:rsid w:val="008B1EDA"/>
    <w:rsid w:val="008B2045"/>
    <w:rsid w:val="008B4D36"/>
    <w:rsid w:val="008C0F90"/>
    <w:rsid w:val="008D3EBB"/>
    <w:rsid w:val="008F2B49"/>
    <w:rsid w:val="00921E2D"/>
    <w:rsid w:val="00925EEA"/>
    <w:rsid w:val="009447C6"/>
    <w:rsid w:val="00946290"/>
    <w:rsid w:val="00952C51"/>
    <w:rsid w:val="009616AA"/>
    <w:rsid w:val="00981C18"/>
    <w:rsid w:val="009B3C42"/>
    <w:rsid w:val="009E7E3B"/>
    <w:rsid w:val="009F0059"/>
    <w:rsid w:val="009F172D"/>
    <w:rsid w:val="009F6B51"/>
    <w:rsid w:val="00A07F87"/>
    <w:rsid w:val="00A172C7"/>
    <w:rsid w:val="00A3404C"/>
    <w:rsid w:val="00A46134"/>
    <w:rsid w:val="00A548B4"/>
    <w:rsid w:val="00A65D16"/>
    <w:rsid w:val="00A7717E"/>
    <w:rsid w:val="00AA292B"/>
    <w:rsid w:val="00AB02FB"/>
    <w:rsid w:val="00AC67D7"/>
    <w:rsid w:val="00AC776F"/>
    <w:rsid w:val="00AD4585"/>
    <w:rsid w:val="00AD4724"/>
    <w:rsid w:val="00AE5745"/>
    <w:rsid w:val="00B03881"/>
    <w:rsid w:val="00B16DE4"/>
    <w:rsid w:val="00B30531"/>
    <w:rsid w:val="00B37EE9"/>
    <w:rsid w:val="00B976B4"/>
    <w:rsid w:val="00BA5F49"/>
    <w:rsid w:val="00BB0E52"/>
    <w:rsid w:val="00BD0823"/>
    <w:rsid w:val="00BE46F4"/>
    <w:rsid w:val="00BF0607"/>
    <w:rsid w:val="00BF4342"/>
    <w:rsid w:val="00C25160"/>
    <w:rsid w:val="00C5147E"/>
    <w:rsid w:val="00C647EA"/>
    <w:rsid w:val="00C76A7B"/>
    <w:rsid w:val="00CA11A9"/>
    <w:rsid w:val="00CA287D"/>
    <w:rsid w:val="00CB1B35"/>
    <w:rsid w:val="00CF1509"/>
    <w:rsid w:val="00D00044"/>
    <w:rsid w:val="00D5698B"/>
    <w:rsid w:val="00D62104"/>
    <w:rsid w:val="00D77C46"/>
    <w:rsid w:val="00D82ADB"/>
    <w:rsid w:val="00D930EF"/>
    <w:rsid w:val="00E12B9D"/>
    <w:rsid w:val="00E25FA8"/>
    <w:rsid w:val="00E355A7"/>
    <w:rsid w:val="00E46F91"/>
    <w:rsid w:val="00E50402"/>
    <w:rsid w:val="00E5113E"/>
    <w:rsid w:val="00E526C6"/>
    <w:rsid w:val="00E57254"/>
    <w:rsid w:val="00E65C40"/>
    <w:rsid w:val="00E67974"/>
    <w:rsid w:val="00E7060C"/>
    <w:rsid w:val="00E727E8"/>
    <w:rsid w:val="00E732B9"/>
    <w:rsid w:val="00E809CE"/>
    <w:rsid w:val="00E85AF6"/>
    <w:rsid w:val="00E92B16"/>
    <w:rsid w:val="00E95F11"/>
    <w:rsid w:val="00EB368B"/>
    <w:rsid w:val="00EF5221"/>
    <w:rsid w:val="00F0288A"/>
    <w:rsid w:val="00F329BA"/>
    <w:rsid w:val="00F535D9"/>
    <w:rsid w:val="00F6563D"/>
    <w:rsid w:val="00F672E3"/>
    <w:rsid w:val="00F74F45"/>
    <w:rsid w:val="00F813C8"/>
    <w:rsid w:val="00F932C5"/>
    <w:rsid w:val="00FC1B29"/>
    <w:rsid w:val="00FE32BF"/>
    <w:rsid w:val="00F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90174"/>
  <w15:chartTrackingRefBased/>
  <w15:docId w15:val="{4B9C36AE-8024-407A-858F-47EE08EC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C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3C86"/>
  </w:style>
  <w:style w:type="paragraph" w:styleId="ab">
    <w:name w:val="footer"/>
    <w:basedOn w:val="a"/>
    <w:link w:val="ac"/>
    <w:uiPriority w:val="99"/>
    <w:unhideWhenUsed/>
    <w:rsid w:val="00133C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3C86"/>
  </w:style>
  <w:style w:type="character" w:styleId="ad">
    <w:name w:val="Hyperlink"/>
    <w:basedOn w:val="a0"/>
    <w:uiPriority w:val="99"/>
    <w:unhideWhenUsed/>
    <w:rsid w:val="0074780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47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b9adf-ce71-4ab4-98b9-5abbd2c3cd12" xsi:nil="true"/>
    <lcf76f155ced4ddcb4097134ff3c332f xmlns="df273ece-db67-4ff5-bf87-633ee78ee1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2745956A3FE647AA4678B47A2D3648" ma:contentTypeVersion="13" ma:contentTypeDescription="新しいドキュメントを作成します。" ma:contentTypeScope="" ma:versionID="c52135aea2d3ec5a87948f70ffd31bd4">
  <xsd:schema xmlns:xsd="http://www.w3.org/2001/XMLSchema" xmlns:xs="http://www.w3.org/2001/XMLSchema" xmlns:p="http://schemas.microsoft.com/office/2006/metadata/properties" xmlns:ns2="df273ece-db67-4ff5-bf87-633ee78ee1e9" xmlns:ns3="243b9adf-ce71-4ab4-98b9-5abbd2c3cd12" targetNamespace="http://schemas.microsoft.com/office/2006/metadata/properties" ma:root="true" ma:fieldsID="260c580e899eacb997071d172a612bf7" ns2:_="" ns3:_="">
    <xsd:import namespace="df273ece-db67-4ff5-bf87-633ee78ee1e9"/>
    <xsd:import namespace="243b9adf-ce71-4ab4-98b9-5abbd2c3c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73ece-db67-4ff5-bf87-633ee78ee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eeeb962-8403-4645-86b9-c45b1c4b4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b9adf-ce71-4ab4-98b9-5abbd2c3cd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62444b-23da-4e5b-a6d5-ecae4d66e904}" ma:internalName="TaxCatchAll" ma:showField="CatchAllData" ma:web="243b9adf-ce71-4ab4-98b9-5abbd2c3c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7FD46-1CDB-4CBF-9991-8ED0E1F6FC83}">
  <ds:schemaRefs>
    <ds:schemaRef ds:uri="http://schemas.microsoft.com/office/2006/metadata/properties"/>
    <ds:schemaRef ds:uri="http://schemas.microsoft.com/office/infopath/2007/PartnerControls"/>
    <ds:schemaRef ds:uri="243b9adf-ce71-4ab4-98b9-5abbd2c3cd12"/>
    <ds:schemaRef ds:uri="df273ece-db67-4ff5-bf87-633ee78ee1e9"/>
  </ds:schemaRefs>
</ds:datastoreItem>
</file>

<file path=customXml/itemProps2.xml><?xml version="1.0" encoding="utf-8"?>
<ds:datastoreItem xmlns:ds="http://schemas.openxmlformats.org/officeDocument/2006/customXml" ds:itemID="{DEA4F90C-740A-43E2-9548-2445AE468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77A01-5814-4170-BEB2-A10D0286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73ece-db67-4ff5-bf87-633ee78ee1e9"/>
    <ds:schemaRef ds:uri="243b9adf-ce71-4ab4-98b9-5abbd2c3c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工業振興課R8.2.16</dc:creator>
  <cp:lastModifiedBy>井上　祥成</cp:lastModifiedBy>
  <cp:revision>201</cp:revision>
  <cp:lastPrinted>2026-05-12T07:20:00Z</cp:lastPrinted>
  <dcterms:created xsi:type="dcterms:W3CDTF">2026-02-17T04:53:00Z</dcterms:created>
  <dcterms:modified xsi:type="dcterms:W3CDTF">2026-05-13T04:18:00Z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0x010100C42745956A3FE647AA4678B47A2D3648</vt:lpwstr>
  </property>
</Properties>
</file>